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38C25205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0C3822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0C3822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5352AC">
        <w:rPr>
          <w:rFonts w:ascii="ＭＳ ゴシック" w:eastAsia="ＭＳ ゴシック" w:hAnsi="ＭＳ ゴシック" w:hint="eastAsia"/>
        </w:rPr>
        <w:t>２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5352AC">
        <w:rPr>
          <w:rFonts w:ascii="ＭＳ ゴシック" w:eastAsia="ＭＳ ゴシック" w:hAnsi="ＭＳ ゴシック" w:hint="eastAsia"/>
        </w:rPr>
        <w:t>月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09577CD4" w14:textId="55CC6930" w:rsidR="00B53B30" w:rsidRDefault="00B53B30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0C3822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 xml:space="preserve">年度　</w:t>
      </w:r>
      <w:r w:rsidR="00B12FA8" w:rsidRPr="00B12FA8">
        <w:rPr>
          <w:rFonts w:ascii="ＭＳ ゴシック" w:eastAsia="ＭＳ ゴシック" w:hAnsi="ＭＳ ゴシック" w:hint="eastAsia"/>
          <w:b/>
        </w:rPr>
        <w:t>東三河振興ビジョン２０３０重点プロジェクトにおける森林サービス</w:t>
      </w:r>
    </w:p>
    <w:p w14:paraId="4AD1B826" w14:textId="3F85C15A" w:rsidR="00194106" w:rsidRPr="00A22588" w:rsidRDefault="00B12FA8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B12FA8">
        <w:rPr>
          <w:rFonts w:ascii="ＭＳ ゴシック" w:eastAsia="ＭＳ ゴシック" w:hAnsi="ＭＳ ゴシック" w:hint="eastAsia"/>
          <w:b/>
        </w:rPr>
        <w:t>産業創出調査業務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397" w14:textId="77777777" w:rsidR="00E667A7" w:rsidRDefault="00E667A7" w:rsidP="00075086">
      <w:r>
        <w:separator/>
      </w:r>
    </w:p>
  </w:endnote>
  <w:endnote w:type="continuationSeparator" w:id="0">
    <w:p w14:paraId="0B8FFA73" w14:textId="77777777" w:rsidR="00E667A7" w:rsidRDefault="00E667A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CFA1" w14:textId="77777777" w:rsidR="00E667A7" w:rsidRDefault="00E667A7" w:rsidP="00075086">
      <w:r>
        <w:separator/>
      </w:r>
    </w:p>
  </w:footnote>
  <w:footnote w:type="continuationSeparator" w:id="0">
    <w:p w14:paraId="14485DB3" w14:textId="77777777" w:rsidR="00E667A7" w:rsidRDefault="00E667A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3822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A30F5"/>
    <w:rsid w:val="002B0132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86848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2AC"/>
    <w:rsid w:val="00535D5A"/>
    <w:rsid w:val="0055082B"/>
    <w:rsid w:val="00560BAD"/>
    <w:rsid w:val="005625A3"/>
    <w:rsid w:val="0056272F"/>
    <w:rsid w:val="005961D0"/>
    <w:rsid w:val="00597F8C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5016"/>
    <w:rsid w:val="00826142"/>
    <w:rsid w:val="008340B6"/>
    <w:rsid w:val="0083744C"/>
    <w:rsid w:val="00837911"/>
    <w:rsid w:val="008405F6"/>
    <w:rsid w:val="00851259"/>
    <w:rsid w:val="00861AD3"/>
    <w:rsid w:val="00866437"/>
    <w:rsid w:val="00891D6B"/>
    <w:rsid w:val="0089555B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53B3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230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直弥</cp:lastModifiedBy>
  <cp:revision>28</cp:revision>
  <cp:lastPrinted>2026-02-18T03:52:00Z</cp:lastPrinted>
  <dcterms:created xsi:type="dcterms:W3CDTF">2015-04-30T01:18:00Z</dcterms:created>
  <dcterms:modified xsi:type="dcterms:W3CDTF">2026-02-18T03:52:00Z</dcterms:modified>
</cp:coreProperties>
</file>