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4A76" w14:textId="77777777" w:rsidR="00DD1CF2" w:rsidRPr="00895DA1" w:rsidRDefault="00201BA2" w:rsidP="001970C1">
      <w:pPr>
        <w:spacing w:line="420" w:lineRule="exact"/>
        <w:rPr>
          <w:rFonts w:asciiTheme="minorEastAsia" w:hAnsiTheme="minorEastAsia"/>
          <w:sz w:val="28"/>
          <w:szCs w:val="28"/>
        </w:rPr>
      </w:pPr>
      <w:r w:rsidRPr="00895DA1">
        <w:rPr>
          <w:rFonts w:asciiTheme="minorEastAsia" w:hAnsiTheme="minorEastAsia" w:hint="eastAsia"/>
          <w:b/>
          <w:sz w:val="28"/>
          <w:szCs w:val="28"/>
        </w:rPr>
        <w:t>様式第十号</w:t>
      </w:r>
      <w:r w:rsidRPr="00895DA1">
        <w:rPr>
          <w:rFonts w:asciiTheme="minorEastAsia" w:hAnsiTheme="minorEastAsia" w:hint="eastAsia"/>
          <w:sz w:val="28"/>
          <w:szCs w:val="28"/>
        </w:rPr>
        <w:t>（第二十九条関係）</w:t>
      </w:r>
    </w:p>
    <w:p w14:paraId="675185D4" w14:textId="77777777" w:rsidR="00201BA2" w:rsidRPr="00BC096E" w:rsidRDefault="00201BA2" w:rsidP="00522A93">
      <w:pPr>
        <w:spacing w:line="480" w:lineRule="exact"/>
        <w:jc w:val="center"/>
        <w:rPr>
          <w:rFonts w:asciiTheme="minorEastAsia" w:hAnsiTheme="minorEastAsia"/>
          <w:sz w:val="28"/>
          <w:szCs w:val="24"/>
        </w:rPr>
      </w:pPr>
      <w:r w:rsidRPr="00BC096E">
        <w:rPr>
          <w:rFonts w:asciiTheme="minorEastAsia" w:hAnsiTheme="minorEastAsia" w:hint="eastAsia"/>
          <w:sz w:val="28"/>
          <w:szCs w:val="24"/>
        </w:rPr>
        <w:t>診　断　書（医療特別手当用）</w:t>
      </w:r>
    </w:p>
    <w:tbl>
      <w:tblPr>
        <w:tblW w:w="1050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5"/>
        <w:gridCol w:w="3312"/>
        <w:gridCol w:w="708"/>
        <w:gridCol w:w="4820"/>
      </w:tblGrid>
      <w:tr w:rsidR="002203A8" w:rsidRPr="00BC096E" w14:paraId="3D2F9FB1" w14:textId="77777777" w:rsidTr="00EF0BA5">
        <w:trPr>
          <w:trHeight w:val="7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04AF" w14:textId="77777777" w:rsidR="002203A8" w:rsidRDefault="002203A8" w:rsidP="002203A8">
            <w:pPr>
              <w:tabs>
                <w:tab w:val="left" w:pos="5315"/>
              </w:tabs>
              <w:overflowPunct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BC096E"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  <w:t>氏名</w:t>
            </w:r>
            <w:r w:rsidR="00ED2D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、</w:t>
            </w:r>
          </w:p>
          <w:p w14:paraId="26289248" w14:textId="77777777" w:rsidR="002203A8" w:rsidRDefault="002203A8" w:rsidP="002203A8">
            <w:pPr>
              <w:tabs>
                <w:tab w:val="left" w:pos="5315"/>
              </w:tabs>
              <w:overflowPunct w:val="0"/>
              <w:spacing w:line="28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BC096E"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  <w:t>生年月日</w:t>
            </w:r>
          </w:p>
          <w:p w14:paraId="7D808C6D" w14:textId="77777777" w:rsidR="002203A8" w:rsidRPr="00BC096E" w:rsidRDefault="002203A8" w:rsidP="002203A8">
            <w:pPr>
              <w:tabs>
                <w:tab w:val="left" w:pos="5315"/>
              </w:tabs>
              <w:overflowPunct w:val="0"/>
              <w:spacing w:line="280" w:lineRule="exact"/>
              <w:jc w:val="center"/>
              <w:textAlignment w:val="baseline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及び居住地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1B3F" w14:textId="77777777" w:rsidR="002203A8" w:rsidRDefault="002203A8" w:rsidP="00E13432">
            <w:pPr>
              <w:widowControl/>
              <w:spacing w:line="340" w:lineRule="exact"/>
              <w:jc w:val="right"/>
              <w:rPr>
                <w:rFonts w:asciiTheme="minorEastAsia" w:hAnsiTheme="minorEastAsia" w:cs="Arial Unicode MS"/>
                <w:color w:val="FF0000"/>
                <w:kern w:val="0"/>
                <w:szCs w:val="24"/>
              </w:rPr>
            </w:pPr>
          </w:p>
          <w:p w14:paraId="315A1E39" w14:textId="77777777" w:rsidR="002203A8" w:rsidRPr="00ED2DE1" w:rsidRDefault="00ED2DE1" w:rsidP="00E13432">
            <w:pPr>
              <w:widowControl/>
              <w:spacing w:line="340" w:lineRule="exact"/>
              <w:ind w:rightChars="-37" w:right="-89"/>
              <w:jc w:val="right"/>
              <w:rPr>
                <w:rFonts w:asciiTheme="minorEastAsia" w:hAnsiTheme="minorEastAsia" w:cs="Arial Unicode MS"/>
                <w:color w:val="000000"/>
                <w:kern w:val="0"/>
                <w:sz w:val="20"/>
                <w:szCs w:val="20"/>
              </w:rPr>
            </w:pPr>
            <w:r w:rsidRPr="00EF0BA5">
              <w:rPr>
                <w:rFonts w:asciiTheme="minorEastAsia" w:hAnsiTheme="minorEastAsia" w:cs="Arial Unicode MS" w:hint="eastAsia"/>
                <w:color w:val="000000"/>
                <w:kern w:val="0"/>
                <w:sz w:val="16"/>
                <w:szCs w:val="20"/>
              </w:rPr>
              <w:t xml:space="preserve">明治・大正・昭和　　　　</w:t>
            </w:r>
            <w:r w:rsidR="002203A8" w:rsidRPr="00EF0BA5">
              <w:rPr>
                <w:rFonts w:asciiTheme="minorEastAsia" w:hAnsiTheme="minorEastAsia" w:cs="Arial Unicode MS" w:hint="eastAsia"/>
                <w:color w:val="000000"/>
                <w:kern w:val="0"/>
                <w:sz w:val="16"/>
                <w:szCs w:val="20"/>
              </w:rPr>
              <w:t>年　　月　　日生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3E7B" w14:textId="77777777" w:rsidR="002203A8" w:rsidRPr="00BC096E" w:rsidRDefault="002203A8" w:rsidP="00BC096E">
            <w:pPr>
              <w:widowControl/>
              <w:spacing w:line="34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EF0BA5">
              <w:rPr>
                <w:rFonts w:asciiTheme="minorEastAsia" w:hAnsiTheme="minorEastAsia" w:cs="Arial Unicode MS" w:hint="eastAsia"/>
                <w:color w:val="000000"/>
                <w:kern w:val="0"/>
                <w:sz w:val="20"/>
                <w:szCs w:val="24"/>
              </w:rPr>
              <w:t>男・女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35A" w14:textId="77777777" w:rsidR="002203A8" w:rsidRPr="001B491B" w:rsidRDefault="00ED2DE1" w:rsidP="00C90F70">
            <w:pPr>
              <w:widowControl/>
              <w:spacing w:afterLines="50" w:after="180" w:line="340" w:lineRule="exact"/>
              <w:rPr>
                <w:rFonts w:asciiTheme="minorEastAsia" w:hAnsiTheme="minorEastAsia" w:cs="Arial Unicode MS"/>
                <w:color w:val="000000"/>
                <w:kern w:val="0"/>
                <w:sz w:val="18"/>
                <w:szCs w:val="18"/>
              </w:rPr>
            </w:pPr>
            <w:r w:rsidRPr="001B491B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>郵便番号</w:t>
            </w:r>
            <w:r w:rsidR="002203A8" w:rsidRPr="001B491B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　　　　－</w:t>
            </w:r>
          </w:p>
          <w:p w14:paraId="6339D866" w14:textId="77777777" w:rsidR="00C90F70" w:rsidRPr="00C90F70" w:rsidRDefault="00C90F70" w:rsidP="00DD15A6">
            <w:pPr>
              <w:widowControl/>
              <w:spacing w:line="340" w:lineRule="exact"/>
              <w:rPr>
                <w:rFonts w:asciiTheme="minorEastAsia" w:hAnsiTheme="minorEastAsia" w:cs="Arial Unicode MS"/>
                <w:color w:val="000000"/>
                <w:kern w:val="0"/>
                <w:sz w:val="18"/>
                <w:szCs w:val="18"/>
              </w:rPr>
            </w:pPr>
            <w:r w:rsidRPr="00C90F70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>電話</w:t>
            </w:r>
            <w:r w:rsidR="009C2F17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>番号</w:t>
            </w:r>
            <w:r w:rsidRPr="00C90F70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311E18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90F70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（　</w:t>
            </w:r>
            <w:r w:rsidR="00311E18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90F70">
              <w:rPr>
                <w:rFonts w:asciiTheme="minorEastAsia" w:hAnsiTheme="minorEastAsia" w:cs="Arial Unicode MS" w:hint="eastAsia"/>
                <w:color w:val="000000"/>
                <w:kern w:val="0"/>
                <w:sz w:val="18"/>
                <w:szCs w:val="18"/>
              </w:rPr>
              <w:t xml:space="preserve">　）</w:t>
            </w:r>
          </w:p>
        </w:tc>
      </w:tr>
      <w:tr w:rsidR="00F91059" w:rsidRPr="00BC096E" w14:paraId="2AD9BE46" w14:textId="77777777" w:rsidTr="00ED2DE1">
        <w:trPr>
          <w:trHeight w:val="56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C96" w14:textId="77777777" w:rsidR="00ED2DE1" w:rsidRDefault="00F91059" w:rsidP="00ED2DE1">
            <w:pPr>
              <w:widowControl/>
              <w:spacing w:line="340" w:lineRule="exact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認定疾病</w:t>
            </w:r>
          </w:p>
          <w:p w14:paraId="2105B4AE" w14:textId="77777777" w:rsidR="00F91059" w:rsidRPr="00BC096E" w:rsidRDefault="00ED2DE1" w:rsidP="00ED2DE1">
            <w:pPr>
              <w:widowControl/>
              <w:spacing w:line="340" w:lineRule="exact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の名称</w:t>
            </w:r>
            <w:r w:rsidR="002203A8" w:rsidRPr="00C8494A">
              <w:rPr>
                <w:rFonts w:asciiTheme="minorEastAsia" w:hAnsiTheme="minorEastAsia" w:cs="Arial Unicode MS" w:hint="eastAsia"/>
                <w:kern w:val="0"/>
                <w:szCs w:val="24"/>
              </w:rPr>
              <w:t>（※１）</w:t>
            </w: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370C" w14:textId="77777777" w:rsidR="00F91059" w:rsidRPr="00ED2DE1" w:rsidRDefault="00F91059" w:rsidP="003D4BF1">
            <w:pPr>
              <w:widowControl/>
              <w:spacing w:line="340" w:lineRule="exact"/>
              <w:ind w:firstLineChars="100" w:firstLine="240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</w:tr>
      <w:tr w:rsidR="00FA33DD" w:rsidRPr="00BC096E" w14:paraId="7D0CB811" w14:textId="77777777" w:rsidTr="00AF64DA">
        <w:trPr>
          <w:trHeight w:val="954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118" w14:textId="77777777" w:rsidR="00D10BFC" w:rsidRPr="00196475" w:rsidRDefault="00EF0318" w:rsidP="00EF0318">
            <w:pPr>
              <w:widowControl/>
              <w:spacing w:line="340" w:lineRule="exact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認定疾病に関する</w:t>
            </w:r>
            <w:r w:rsidR="00196475" w:rsidRPr="00196475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現症及び検査所見</w:t>
            </w: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225E" w14:textId="77777777" w:rsidR="00FA33DD" w:rsidRPr="00BC096E" w:rsidRDefault="00FA33DD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color w:val="FF0000"/>
                <w:kern w:val="0"/>
                <w:szCs w:val="24"/>
              </w:rPr>
            </w:pPr>
          </w:p>
          <w:p w14:paraId="6156324F" w14:textId="77777777" w:rsidR="00A4241F" w:rsidRPr="00F91059" w:rsidRDefault="00A4241F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color w:val="FF0000"/>
                <w:kern w:val="0"/>
                <w:szCs w:val="24"/>
              </w:rPr>
            </w:pPr>
          </w:p>
          <w:p w14:paraId="42D4E973" w14:textId="77777777" w:rsidR="00A4241F" w:rsidRPr="00BC096E" w:rsidRDefault="00A4241F" w:rsidP="00A4241F">
            <w:pPr>
              <w:widowControl/>
              <w:spacing w:line="340" w:lineRule="exac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</w:tr>
      <w:tr w:rsidR="00390853" w:rsidRPr="00BC096E" w14:paraId="4146485A" w14:textId="77777777" w:rsidTr="00390853">
        <w:trPr>
          <w:trHeight w:val="35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577" w14:textId="77777777" w:rsidR="00390853" w:rsidRDefault="00390853" w:rsidP="002203A8">
            <w:pPr>
              <w:widowControl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196475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認定疾病</w:t>
            </w:r>
          </w:p>
          <w:p w14:paraId="1721A8A6" w14:textId="77777777" w:rsidR="00390853" w:rsidRDefault="00390853" w:rsidP="002203A8">
            <w:pPr>
              <w:widowControl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196475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に対する</w:t>
            </w:r>
          </w:p>
          <w:p w14:paraId="014FA9DF" w14:textId="77777777" w:rsidR="00390853" w:rsidRPr="00196475" w:rsidRDefault="00390853" w:rsidP="002203A8">
            <w:pPr>
              <w:widowControl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196475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治療状況</w:t>
            </w: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8103" w14:textId="77777777" w:rsidR="00390853" w:rsidRPr="00390853" w:rsidRDefault="00390853" w:rsidP="00390853">
            <w:pPr>
              <w:widowControl/>
              <w:spacing w:beforeLines="50" w:before="180" w:line="240" w:lineRule="exact"/>
              <w:rPr>
                <w:rFonts w:asciiTheme="minorEastAsia" w:hAnsiTheme="minorEastAsia" w:cs="Arial Unicode MS"/>
                <w:kern w:val="0"/>
                <w:szCs w:val="24"/>
              </w:rPr>
            </w:pPr>
            <w:r w:rsidRPr="000C6580">
              <w:rPr>
                <w:rFonts w:asciiTheme="minorEastAsia" w:hAnsiTheme="minorEastAsia" w:cs="Arial Unicode MS" w:hint="eastAsia"/>
                <w:kern w:val="0"/>
                <w:szCs w:val="24"/>
              </w:rPr>
              <w:t>認定疾病に係る受診状況</w:t>
            </w:r>
            <w:r w:rsidRPr="00390853">
              <w:rPr>
                <w:rFonts w:asciiTheme="minorEastAsia" w:hAnsiTheme="minorEastAsia" w:cs="Arial Unicode MS" w:hint="eastAsia"/>
                <w:kern w:val="0"/>
                <w:sz w:val="20"/>
                <w:szCs w:val="20"/>
              </w:rPr>
              <w:t>（いずれかに○）（※２）</w:t>
            </w:r>
          </w:p>
        </w:tc>
      </w:tr>
      <w:tr w:rsidR="00390853" w:rsidRPr="00BC096E" w14:paraId="082E61D1" w14:textId="77777777" w:rsidTr="00390853">
        <w:trPr>
          <w:trHeight w:val="146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7817" w14:textId="77777777" w:rsidR="00390853" w:rsidRPr="00196475" w:rsidRDefault="00390853" w:rsidP="002203A8">
            <w:pPr>
              <w:widowControl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8840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EA90" w14:textId="77777777" w:rsidR="00390853" w:rsidRPr="00C8494A" w:rsidRDefault="00390853" w:rsidP="00390853">
            <w:pPr>
              <w:widowControl/>
              <w:spacing w:beforeLines="50" w:before="180" w:line="240" w:lineRule="exact"/>
              <w:ind w:firstLineChars="100" w:firstLine="240"/>
              <w:rPr>
                <w:rFonts w:asciiTheme="minorEastAsia" w:hAnsiTheme="minorEastAsia" w:cs="Arial Unicode MS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Cs w:val="24"/>
              </w:rPr>
              <w:t>ア．定期的に受診</w:t>
            </w:r>
            <w:r w:rsidRPr="00C8494A">
              <w:rPr>
                <w:rFonts w:asciiTheme="minorEastAsia" w:hAnsiTheme="minorEastAsia" w:cs="Arial Unicode MS" w:hint="eastAsia"/>
                <w:kern w:val="0"/>
                <w:szCs w:val="24"/>
              </w:rPr>
              <w:t>し現在治療中</w:t>
            </w:r>
          </w:p>
          <w:p w14:paraId="479478D8" w14:textId="77777777" w:rsidR="00390853" w:rsidRDefault="00390853" w:rsidP="00390853">
            <w:pPr>
              <w:widowControl/>
              <w:spacing w:beforeLines="50" w:before="180" w:line="240" w:lineRule="exact"/>
              <w:ind w:firstLineChars="100" w:firstLine="240"/>
              <w:rPr>
                <w:rFonts w:asciiTheme="minorEastAsia" w:hAnsiTheme="minorEastAsia" w:cs="Arial Unicode MS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Cs w:val="24"/>
              </w:rPr>
              <w:t>イ．定期的に受診</w:t>
            </w:r>
            <w:r w:rsidRPr="00C8494A">
              <w:rPr>
                <w:rFonts w:asciiTheme="minorEastAsia" w:hAnsiTheme="minorEastAsia" w:cs="Arial Unicode MS" w:hint="eastAsia"/>
                <w:kern w:val="0"/>
                <w:szCs w:val="24"/>
              </w:rPr>
              <w:t>し経過観察中</w:t>
            </w:r>
          </w:p>
          <w:p w14:paraId="25ECCAD7" w14:textId="77777777" w:rsidR="00390853" w:rsidRPr="000C6580" w:rsidRDefault="00C90F70" w:rsidP="00390853">
            <w:pPr>
              <w:widowControl/>
              <w:spacing w:beforeLines="50" w:before="180" w:line="240" w:lineRule="exact"/>
              <w:ind w:firstLineChars="100" w:firstLine="240"/>
              <w:rPr>
                <w:rFonts w:asciiTheme="minorEastAsia" w:hAnsiTheme="minorEastAsia" w:cs="Arial Unicode MS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Cs w:val="24"/>
              </w:rPr>
              <w:t>ウ．定期的に</w:t>
            </w:r>
            <w:r w:rsidR="00390853">
              <w:rPr>
                <w:rFonts w:asciiTheme="minorEastAsia" w:hAnsiTheme="minorEastAsia" w:cs="Arial Unicode MS" w:hint="eastAsia"/>
                <w:kern w:val="0"/>
                <w:szCs w:val="24"/>
              </w:rPr>
              <w:t>受診</w:t>
            </w:r>
            <w:r>
              <w:rPr>
                <w:rFonts w:asciiTheme="minorEastAsia" w:hAnsiTheme="minorEastAsia" w:cs="Arial Unicode MS" w:hint="eastAsia"/>
                <w:kern w:val="0"/>
                <w:szCs w:val="24"/>
              </w:rPr>
              <w:t>はしていない</w:t>
            </w:r>
          </w:p>
        </w:tc>
      </w:tr>
      <w:tr w:rsidR="00390853" w:rsidRPr="00F91059" w14:paraId="13FCBE56" w14:textId="77777777" w:rsidTr="00A40E12">
        <w:trPr>
          <w:trHeight w:val="426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3BE1" w14:textId="77777777" w:rsidR="00390853" w:rsidRPr="00BC096E" w:rsidRDefault="00390853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AE52658" w14:textId="77777777" w:rsidR="00390853" w:rsidRPr="00C8494A" w:rsidRDefault="00390853" w:rsidP="00390853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Cs w:val="24"/>
              </w:rPr>
            </w:pPr>
            <w:r w:rsidRPr="00C8494A">
              <w:rPr>
                <w:rFonts w:asciiTheme="minorEastAsia" w:hAnsiTheme="minorEastAsia" w:cs="Arial Unicode MS" w:hint="eastAsia"/>
                <w:kern w:val="0"/>
                <w:szCs w:val="24"/>
              </w:rPr>
              <w:t>認定疾病に対して過去に行った主な治療</w:t>
            </w:r>
            <w:r w:rsidRPr="00390853">
              <w:rPr>
                <w:rFonts w:asciiTheme="minorEastAsia" w:hAnsiTheme="minorEastAsia" w:cs="Arial Unicode MS" w:hint="eastAsia"/>
                <w:kern w:val="0"/>
                <w:sz w:val="20"/>
                <w:szCs w:val="20"/>
              </w:rPr>
              <w:t>（手術等）</w:t>
            </w:r>
          </w:p>
        </w:tc>
      </w:tr>
      <w:tr w:rsidR="00390853" w:rsidRPr="00BC096E" w14:paraId="22CCE787" w14:textId="77777777" w:rsidTr="00390853">
        <w:trPr>
          <w:trHeight w:val="1115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DD7" w14:textId="77777777" w:rsidR="00390853" w:rsidRPr="00BC096E" w:rsidRDefault="00390853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9A2E93" w14:textId="77777777" w:rsidR="00390853" w:rsidRPr="000C6580" w:rsidRDefault="00390853" w:rsidP="00F91059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 w:val="18"/>
                <w:szCs w:val="18"/>
              </w:rPr>
            </w:pPr>
            <w:r w:rsidRPr="000C6580">
              <w:rPr>
                <w:rFonts w:asciiTheme="minorEastAsia" w:hAnsiTheme="minorEastAsia" w:cs="Arial Unicode MS" w:hint="eastAsia"/>
                <w:kern w:val="0"/>
                <w:sz w:val="18"/>
                <w:szCs w:val="18"/>
              </w:rPr>
              <w:t>（手術等）</w:t>
            </w:r>
          </w:p>
        </w:tc>
        <w:tc>
          <w:tcPr>
            <w:tcW w:w="48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A5B3" w14:textId="77777777" w:rsidR="00390853" w:rsidRPr="000C6580" w:rsidRDefault="00390853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 w:val="18"/>
                <w:szCs w:val="18"/>
              </w:rPr>
            </w:pPr>
            <w:r w:rsidRPr="000C6580">
              <w:rPr>
                <w:rFonts w:asciiTheme="minorEastAsia" w:hAnsiTheme="minorEastAsia" w:cs="Arial Unicode MS" w:hint="eastAsia"/>
                <w:kern w:val="0"/>
                <w:sz w:val="18"/>
                <w:szCs w:val="18"/>
              </w:rPr>
              <w:t>（実施時期）</w:t>
            </w:r>
          </w:p>
          <w:p w14:paraId="2856BE3D" w14:textId="77777777" w:rsidR="00390853" w:rsidRPr="00C8494A" w:rsidRDefault="00390853" w:rsidP="00196475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 w:val="20"/>
                <w:szCs w:val="24"/>
              </w:rPr>
            </w:pPr>
          </w:p>
        </w:tc>
      </w:tr>
      <w:tr w:rsidR="00390853" w:rsidRPr="00BC096E" w14:paraId="1607428D" w14:textId="77777777" w:rsidTr="007541FB">
        <w:trPr>
          <w:trHeight w:val="434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F6D1" w14:textId="77777777" w:rsidR="00390853" w:rsidRPr="00BC096E" w:rsidRDefault="00390853" w:rsidP="00895DA1">
            <w:pPr>
              <w:widowControl/>
              <w:spacing w:line="28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8840" w:type="dxa"/>
            <w:gridSpan w:val="3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826C" w14:textId="77777777" w:rsidR="00390853" w:rsidRPr="00C8494A" w:rsidRDefault="00390853" w:rsidP="00182D58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Cs w:val="24"/>
              </w:rPr>
            </w:pPr>
            <w:r w:rsidRPr="00C8494A">
              <w:rPr>
                <w:rFonts w:asciiTheme="minorEastAsia" w:hAnsiTheme="minorEastAsia" w:cs="Arial Unicode MS" w:hint="eastAsia"/>
                <w:kern w:val="0"/>
                <w:szCs w:val="24"/>
              </w:rPr>
              <w:t>現在行っている治療の内容</w:t>
            </w:r>
            <w:r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（</w:t>
            </w:r>
            <w:r w:rsidR="00C90F70"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「</w:t>
            </w:r>
            <w:r w:rsidR="00182D58"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認定疾病に係る受診状況</w:t>
            </w:r>
            <w:r w:rsidR="00C90F70"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」</w:t>
            </w:r>
            <w:r w:rsidR="00182D58"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で</w:t>
            </w:r>
            <w:r>
              <w:rPr>
                <w:rFonts w:asciiTheme="minorEastAsia" w:hAnsiTheme="minorEastAsia" w:cs="Arial Unicode MS" w:hint="eastAsia"/>
                <w:kern w:val="0"/>
                <w:sz w:val="20"/>
                <w:szCs w:val="24"/>
              </w:rPr>
              <w:t>アに○をつけた場合に記入）</w:t>
            </w:r>
          </w:p>
        </w:tc>
      </w:tr>
      <w:tr w:rsidR="00390853" w:rsidRPr="00BC096E" w14:paraId="064B318E" w14:textId="77777777" w:rsidTr="00390853">
        <w:trPr>
          <w:cantSplit/>
          <w:trHeight w:val="1133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E27B" w14:textId="77777777" w:rsidR="00390853" w:rsidRPr="00BC096E" w:rsidRDefault="00390853" w:rsidP="00895DA1">
            <w:pPr>
              <w:widowControl/>
              <w:spacing w:line="28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884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44D588E" w14:textId="77777777" w:rsidR="00390853" w:rsidRPr="00C8494A" w:rsidRDefault="00390853" w:rsidP="00182D58">
            <w:pPr>
              <w:widowControl/>
              <w:spacing w:line="340" w:lineRule="exact"/>
              <w:ind w:firstLineChars="100" w:firstLine="180"/>
              <w:rPr>
                <w:rFonts w:asciiTheme="minorEastAsia" w:hAnsiTheme="minorEastAsia" w:cs="Arial Unicode MS"/>
                <w:kern w:val="0"/>
                <w:sz w:val="20"/>
                <w:szCs w:val="24"/>
              </w:rPr>
            </w:pPr>
            <w:r w:rsidRPr="000C6580"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認定疾病自体</w:t>
            </w:r>
            <w:r w:rsidR="00182D58"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に対するもの</w:t>
            </w:r>
          </w:p>
        </w:tc>
      </w:tr>
      <w:tr w:rsidR="00390853" w:rsidRPr="00BC096E" w14:paraId="5855C405" w14:textId="77777777" w:rsidTr="00182D58">
        <w:trPr>
          <w:cantSplit/>
          <w:trHeight w:val="11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D2A1" w14:textId="77777777" w:rsidR="00390853" w:rsidRPr="00BC096E" w:rsidRDefault="00390853" w:rsidP="00895DA1">
            <w:pPr>
              <w:widowControl/>
              <w:spacing w:line="28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8840" w:type="dxa"/>
            <w:gridSpan w:val="3"/>
            <w:tcBorders>
              <w:top w:val="dashed" w:sz="4" w:space="0" w:color="auto"/>
              <w:left w:val="nil"/>
              <w:bottom w:val="dashed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6752D41" w14:textId="77777777" w:rsidR="00390853" w:rsidRPr="000C6580" w:rsidRDefault="00182D58" w:rsidP="00182D58">
            <w:pPr>
              <w:widowControl/>
              <w:spacing w:line="340" w:lineRule="exact"/>
              <w:ind w:firstLineChars="100" w:firstLine="180"/>
              <w:rPr>
                <w:rFonts w:asciiTheme="minorEastAsia" w:hAnsiTheme="minorEastAsia" w:cs="Arial Unicode MS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認定疾病の治療によって生じた疾病（後遺症</w:t>
            </w:r>
            <w:r w:rsidR="008D1A1C"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等</w:t>
            </w:r>
            <w:r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）に対するもの</w:t>
            </w:r>
          </w:p>
        </w:tc>
      </w:tr>
      <w:tr w:rsidR="00390853" w:rsidRPr="00BC096E" w14:paraId="20296797" w14:textId="77777777" w:rsidTr="00390853">
        <w:trPr>
          <w:cantSplit/>
          <w:trHeight w:val="1118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D080" w14:textId="77777777" w:rsidR="00390853" w:rsidRPr="00BC096E" w:rsidRDefault="00390853" w:rsidP="00895DA1">
            <w:pPr>
              <w:widowControl/>
              <w:spacing w:line="28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</w:p>
        </w:tc>
        <w:tc>
          <w:tcPr>
            <w:tcW w:w="4020" w:type="dxa"/>
            <w:gridSpan w:val="2"/>
            <w:tcBorders>
              <w:top w:val="dashed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5D44B2CA" w14:textId="77777777" w:rsidR="00390853" w:rsidRPr="00C8494A" w:rsidRDefault="00390853" w:rsidP="000C6580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kern w:val="0"/>
                <w:sz w:val="18"/>
                <w:szCs w:val="24"/>
              </w:rPr>
              <w:t>（疾病名）</w:t>
            </w:r>
          </w:p>
        </w:tc>
        <w:tc>
          <w:tcPr>
            <w:tcW w:w="4820" w:type="dxa"/>
            <w:tcBorders>
              <w:top w:val="dashed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F8BC5A0" w14:textId="77777777" w:rsidR="00390853" w:rsidRPr="00C8494A" w:rsidRDefault="00390853" w:rsidP="00C8494A">
            <w:pPr>
              <w:widowControl/>
              <w:spacing w:line="340" w:lineRule="exact"/>
              <w:rPr>
                <w:rFonts w:asciiTheme="minorEastAsia" w:hAnsiTheme="minorEastAsia" w:cs="Arial Unicode MS"/>
                <w:kern w:val="0"/>
                <w:szCs w:val="24"/>
              </w:rPr>
            </w:pPr>
            <w:r w:rsidRPr="000C6580">
              <w:rPr>
                <w:rFonts w:asciiTheme="minorEastAsia" w:hAnsiTheme="minorEastAsia" w:cs="Arial Unicode MS" w:hint="eastAsia"/>
                <w:kern w:val="0"/>
                <w:sz w:val="18"/>
                <w:szCs w:val="18"/>
              </w:rPr>
              <w:t>（治療内容）</w:t>
            </w:r>
          </w:p>
        </w:tc>
      </w:tr>
      <w:tr w:rsidR="00E55C86" w:rsidRPr="00BC096E" w14:paraId="341C8F44" w14:textId="77777777" w:rsidTr="000C6580">
        <w:trPr>
          <w:trHeight w:val="16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C4E0" w14:textId="77777777" w:rsidR="00DD1805" w:rsidRPr="00BC096E" w:rsidRDefault="007A3EA7" w:rsidP="00DD1805">
            <w:pPr>
              <w:widowControl/>
              <w:spacing w:line="280" w:lineRule="exact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AC1BE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  <w:u w:val="double"/>
              </w:rPr>
              <w:t>認定疾病</w:t>
            </w:r>
            <w:r w:rsidR="00DD1805" w:rsidRPr="00AC1BE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  <w:u w:val="double"/>
              </w:rPr>
              <w:t>以外</w:t>
            </w:r>
            <w:r w:rsidR="00DD1805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に関する</w:t>
            </w:r>
          </w:p>
          <w:p w14:paraId="60C8A7FB" w14:textId="77777777" w:rsidR="00BF231A" w:rsidRPr="00BC096E" w:rsidRDefault="00DD1805" w:rsidP="00DD1805">
            <w:pPr>
              <w:widowControl/>
              <w:spacing w:line="280" w:lineRule="exact"/>
              <w:jc w:val="center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特記事項</w:t>
            </w: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2386" w14:textId="77777777" w:rsidR="00C013B0" w:rsidRPr="006419C0" w:rsidRDefault="00C013B0" w:rsidP="007A3EA7">
            <w:pPr>
              <w:widowControl/>
              <w:spacing w:line="420" w:lineRule="exact"/>
              <w:rPr>
                <w:rFonts w:asciiTheme="minorEastAsia" w:hAnsiTheme="minorEastAsia" w:cs="Arial Unicode MS"/>
                <w:color w:val="000000"/>
                <w:kern w:val="0"/>
                <w:szCs w:val="24"/>
                <w:u w:val="single"/>
              </w:rPr>
            </w:pPr>
          </w:p>
        </w:tc>
      </w:tr>
      <w:tr w:rsidR="00E55C86" w:rsidRPr="00BC096E" w14:paraId="71B10E19" w14:textId="77777777" w:rsidTr="00682A75">
        <w:trPr>
          <w:trHeight w:val="2572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F766" w14:textId="77777777" w:rsidR="008E7274" w:rsidRPr="00BC096E" w:rsidRDefault="008E7274" w:rsidP="008E7274">
            <w:pPr>
              <w:widowControl/>
              <w:spacing w:line="42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以上のとおり、診断します。</w:t>
            </w:r>
          </w:p>
          <w:p w14:paraId="0E0FD9C7" w14:textId="77777777" w:rsidR="008E7274" w:rsidRPr="00BC096E" w:rsidRDefault="008F4982" w:rsidP="008E7274">
            <w:pPr>
              <w:widowControl/>
              <w:spacing w:line="42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　　　　</w:t>
            </w:r>
            <w:r w:rsidR="008E7274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年　　月　　日</w:t>
            </w:r>
          </w:p>
          <w:p w14:paraId="112252FB" w14:textId="77777777" w:rsidR="00BF231A" w:rsidRPr="00BC096E" w:rsidRDefault="008E7274" w:rsidP="00BF231A">
            <w:pPr>
              <w:widowControl/>
              <w:spacing w:line="420" w:lineRule="exact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="00BF231A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医療機関の名称</w:t>
            </w:r>
          </w:p>
          <w:p w14:paraId="6CD616B0" w14:textId="77777777" w:rsidR="00BF231A" w:rsidRPr="00BC096E" w:rsidRDefault="008E7274" w:rsidP="00BC096E">
            <w:pPr>
              <w:widowControl/>
              <w:spacing w:line="420" w:lineRule="exact"/>
              <w:ind w:firstLineChars="100" w:firstLine="240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  <w:t xml:space="preserve">  </w:t>
            </w:r>
            <w:r w:rsidR="00BF231A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所</w:t>
            </w:r>
            <w:r w:rsidR="00E13432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在</w:t>
            </w:r>
            <w:r w:rsidR="00E13432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地</w:t>
            </w:r>
          </w:p>
          <w:p w14:paraId="6C313DEB" w14:textId="77777777" w:rsidR="00E55C86" w:rsidRDefault="008E7274" w:rsidP="00C91862">
            <w:pPr>
              <w:widowControl/>
              <w:spacing w:line="420" w:lineRule="exact"/>
              <w:ind w:firstLineChars="100" w:firstLine="240"/>
              <w:jc w:val="left"/>
              <w:rPr>
                <w:rFonts w:asciiTheme="minorEastAsia" w:hAnsiTheme="minorEastAsia" w:cs="Arial Unicode MS"/>
                <w:color w:val="000000"/>
                <w:kern w:val="0"/>
                <w:szCs w:val="24"/>
              </w:rPr>
            </w:pP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　　</w:t>
            </w:r>
            <w:r w:rsidR="00BF231A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</w:r>
            <w:r w:rsidR="00BF231A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ab/>
              <w:t xml:space="preserve">　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  医</w:t>
            </w:r>
            <w:r w:rsidR="00E13432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師</w:t>
            </w:r>
            <w:r w:rsidR="00E13432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>氏</w:t>
            </w:r>
            <w:r w:rsidR="00E13432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</w:t>
            </w:r>
            <w:r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名　</w:t>
            </w:r>
            <w:r w:rsidR="00BF231A" w:rsidRPr="00BC096E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　　　　　</w:t>
            </w:r>
            <w:r w:rsidR="009467C8">
              <w:rPr>
                <w:rFonts w:asciiTheme="minorEastAsia" w:hAnsiTheme="minorEastAsia" w:cs="Arial Unicode MS" w:hint="eastAsia"/>
                <w:color w:val="000000"/>
                <w:kern w:val="0"/>
                <w:szCs w:val="24"/>
              </w:rPr>
              <w:t xml:space="preserve">　　　　　　　　</w:t>
            </w:r>
          </w:p>
          <w:p w14:paraId="38215470" w14:textId="77777777" w:rsidR="00682A75" w:rsidRPr="00B072F7" w:rsidRDefault="00682A75" w:rsidP="00B072F7">
            <w:pPr>
              <w:widowControl/>
              <w:spacing w:line="420" w:lineRule="exact"/>
              <w:ind w:firstLineChars="100" w:firstLine="201"/>
              <w:jc w:val="left"/>
              <w:rPr>
                <w:rFonts w:asciiTheme="majorEastAsia" w:eastAsiaTheme="majorEastAsia" w:hAnsiTheme="majorEastAsia" w:cs="Arial Unicode MS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3076C4E0" w14:textId="77777777" w:rsidR="0025243B" w:rsidRPr="00A703F6" w:rsidRDefault="00DD1805" w:rsidP="00D10BFC">
      <w:pPr>
        <w:spacing w:line="360" w:lineRule="exact"/>
        <w:rPr>
          <w:rFonts w:asciiTheme="minorEastAsia" w:hAnsiTheme="minorEastAsia"/>
          <w:sz w:val="18"/>
          <w:szCs w:val="20"/>
        </w:rPr>
      </w:pPr>
      <w:r w:rsidRPr="00A703F6">
        <w:rPr>
          <w:rFonts w:asciiTheme="minorEastAsia" w:hAnsiTheme="minorEastAsia" w:hint="eastAsia"/>
          <w:sz w:val="18"/>
          <w:szCs w:val="20"/>
        </w:rPr>
        <w:t>記入上の注意</w:t>
      </w:r>
      <w:r w:rsidR="00AF64DA">
        <w:rPr>
          <w:rFonts w:asciiTheme="minorEastAsia" w:hAnsiTheme="minorEastAsia" w:hint="eastAsia"/>
          <w:sz w:val="18"/>
          <w:szCs w:val="20"/>
        </w:rPr>
        <w:t>等</w:t>
      </w:r>
    </w:p>
    <w:p w14:paraId="576B9F83" w14:textId="77777777" w:rsidR="002203A8" w:rsidRDefault="002203A8" w:rsidP="00AF64DA">
      <w:pPr>
        <w:spacing w:line="260" w:lineRule="exact"/>
        <w:ind w:left="707" w:hangingChars="393" w:hanging="707"/>
        <w:rPr>
          <w:rFonts w:asciiTheme="minorEastAsia" w:hAnsiTheme="minorEastAsia" w:cs="Arial Unicode MS"/>
          <w:color w:val="000000"/>
          <w:kern w:val="0"/>
          <w:sz w:val="18"/>
          <w:szCs w:val="21"/>
        </w:rPr>
      </w:pP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（</w:t>
      </w:r>
      <w:r w:rsidRP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※</w:t>
      </w: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１）　原子爆弾被爆者に対する援護に関する法律第11条第１項</w:t>
      </w:r>
      <w:r w:rsidR="00AF64DA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又は第24条第２項</w:t>
      </w: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の認定に係る負傷又は疾病</w:t>
      </w:r>
      <w:r w:rsidR="00AF64DA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（本診断書では「認定疾病」とします。）</w:t>
      </w: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の名称</w:t>
      </w:r>
      <w:r w:rsidR="00AF64DA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を記入してください</w:t>
      </w:r>
      <w:r w:rsidRP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。</w:t>
      </w:r>
    </w:p>
    <w:p w14:paraId="56D35222" w14:textId="77777777" w:rsidR="00871929" w:rsidRDefault="00E13432" w:rsidP="00682A75">
      <w:pPr>
        <w:spacing w:line="260" w:lineRule="exact"/>
        <w:rPr>
          <w:rFonts w:asciiTheme="minorEastAsia" w:hAnsiTheme="minorEastAsia" w:cs="Arial Unicode MS"/>
          <w:color w:val="000000"/>
          <w:kern w:val="0"/>
          <w:sz w:val="18"/>
          <w:szCs w:val="21"/>
        </w:rPr>
      </w:pP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（</w:t>
      </w:r>
      <w:r w:rsidR="00A4241F" w:rsidRP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※</w:t>
      </w:r>
      <w:r w:rsidR="002203A8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２</w:t>
      </w:r>
      <w:r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 xml:space="preserve">）　</w:t>
      </w:r>
      <w:r w:rsidR="00C90F70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「定期的に受診」</w:t>
      </w:r>
      <w:r w:rsidR="00A4241F" w:rsidRP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には、本診断書の記載のための</w:t>
      </w:r>
      <w:r w:rsid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受診</w:t>
      </w:r>
      <w:r w:rsidR="00C90F70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は</w:t>
      </w:r>
      <w:r w:rsidR="00A4241F" w:rsidRPr="00A703F6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>含みません。</w:t>
      </w:r>
      <w:r w:rsidR="00682A75">
        <w:rPr>
          <w:rFonts w:asciiTheme="minorEastAsia" w:hAnsiTheme="minorEastAsia" w:cs="Arial Unicode MS" w:hint="eastAsia"/>
          <w:color w:val="000000"/>
          <w:kern w:val="0"/>
          <w:sz w:val="18"/>
          <w:szCs w:val="21"/>
        </w:rPr>
        <w:t xml:space="preserve">　　　　　　　</w:t>
      </w:r>
    </w:p>
    <w:sectPr w:rsidR="00871929" w:rsidSect="00871929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5380" w14:textId="77777777" w:rsidR="00950210" w:rsidRDefault="00950210" w:rsidP="009C4049">
      <w:r>
        <w:separator/>
      </w:r>
    </w:p>
  </w:endnote>
  <w:endnote w:type="continuationSeparator" w:id="0">
    <w:p w14:paraId="59E0C3CD" w14:textId="77777777" w:rsidR="00950210" w:rsidRDefault="00950210" w:rsidP="009C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907B" w14:textId="77777777" w:rsidR="00950210" w:rsidRDefault="00950210" w:rsidP="009C4049">
      <w:r>
        <w:separator/>
      </w:r>
    </w:p>
  </w:footnote>
  <w:footnote w:type="continuationSeparator" w:id="0">
    <w:p w14:paraId="24E5CAA0" w14:textId="77777777" w:rsidR="00950210" w:rsidRDefault="00950210" w:rsidP="009C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2EAB"/>
    <w:multiLevelType w:val="hybridMultilevel"/>
    <w:tmpl w:val="5C4098C0"/>
    <w:lvl w:ilvl="0" w:tplc="4F3878E4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B4892"/>
    <w:multiLevelType w:val="hybridMultilevel"/>
    <w:tmpl w:val="1D2EB6AC"/>
    <w:lvl w:ilvl="0" w:tplc="469A0AB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503BB8"/>
    <w:multiLevelType w:val="hybridMultilevel"/>
    <w:tmpl w:val="2F9496D8"/>
    <w:lvl w:ilvl="0" w:tplc="2C38C39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8833646"/>
    <w:multiLevelType w:val="hybridMultilevel"/>
    <w:tmpl w:val="744E4EA6"/>
    <w:lvl w:ilvl="0" w:tplc="48344F02">
      <w:start w:val="1"/>
      <w:numFmt w:val="decimal"/>
      <w:lvlText w:val="%1)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CA7227"/>
    <w:multiLevelType w:val="hybridMultilevel"/>
    <w:tmpl w:val="67E436D4"/>
    <w:lvl w:ilvl="0" w:tplc="9A6EE3A2">
      <w:start w:val="1"/>
      <w:numFmt w:val="aiueoFullWidth"/>
      <w:lvlText w:val="%1）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19629551">
    <w:abstractNumId w:val="1"/>
  </w:num>
  <w:num w:numId="2" w16cid:durableId="81491003">
    <w:abstractNumId w:val="3"/>
  </w:num>
  <w:num w:numId="3" w16cid:durableId="1832137508">
    <w:abstractNumId w:val="4"/>
  </w:num>
  <w:num w:numId="4" w16cid:durableId="1965504975">
    <w:abstractNumId w:val="0"/>
  </w:num>
  <w:num w:numId="5" w16cid:durableId="21477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A85"/>
    <w:rsid w:val="000221A2"/>
    <w:rsid w:val="00053CDD"/>
    <w:rsid w:val="000A3A05"/>
    <w:rsid w:val="000B040B"/>
    <w:rsid w:val="000C6580"/>
    <w:rsid w:val="000C73B7"/>
    <w:rsid w:val="000E5CB6"/>
    <w:rsid w:val="001131F9"/>
    <w:rsid w:val="00132D87"/>
    <w:rsid w:val="00182D58"/>
    <w:rsid w:val="001914A3"/>
    <w:rsid w:val="00196475"/>
    <w:rsid w:val="001970C1"/>
    <w:rsid w:val="001B491B"/>
    <w:rsid w:val="002018A4"/>
    <w:rsid w:val="00201BA2"/>
    <w:rsid w:val="002203A8"/>
    <w:rsid w:val="00224049"/>
    <w:rsid w:val="0025243B"/>
    <w:rsid w:val="00260ADA"/>
    <w:rsid w:val="00262D98"/>
    <w:rsid w:val="0029064A"/>
    <w:rsid w:val="00294421"/>
    <w:rsid w:val="002D7845"/>
    <w:rsid w:val="00311E18"/>
    <w:rsid w:val="00355631"/>
    <w:rsid w:val="00390853"/>
    <w:rsid w:val="003A06E7"/>
    <w:rsid w:val="003D066E"/>
    <w:rsid w:val="003D4BF1"/>
    <w:rsid w:val="003E6B65"/>
    <w:rsid w:val="003F53BB"/>
    <w:rsid w:val="00422C13"/>
    <w:rsid w:val="004570AE"/>
    <w:rsid w:val="00483F35"/>
    <w:rsid w:val="004A4C94"/>
    <w:rsid w:val="004C2BDA"/>
    <w:rsid w:val="004E19DD"/>
    <w:rsid w:val="00522A93"/>
    <w:rsid w:val="00555498"/>
    <w:rsid w:val="005615E6"/>
    <w:rsid w:val="0056204D"/>
    <w:rsid w:val="005620CD"/>
    <w:rsid w:val="005957ED"/>
    <w:rsid w:val="005A2B8A"/>
    <w:rsid w:val="005A34E8"/>
    <w:rsid w:val="00607AF4"/>
    <w:rsid w:val="00631F4B"/>
    <w:rsid w:val="006357B2"/>
    <w:rsid w:val="006419C0"/>
    <w:rsid w:val="00651DDF"/>
    <w:rsid w:val="00672A43"/>
    <w:rsid w:val="006821E8"/>
    <w:rsid w:val="00682A75"/>
    <w:rsid w:val="00683BEE"/>
    <w:rsid w:val="006B74D5"/>
    <w:rsid w:val="006C16A0"/>
    <w:rsid w:val="00707A25"/>
    <w:rsid w:val="007304BE"/>
    <w:rsid w:val="007410FC"/>
    <w:rsid w:val="007541FB"/>
    <w:rsid w:val="00786DB1"/>
    <w:rsid w:val="007A3EA7"/>
    <w:rsid w:val="007B64B3"/>
    <w:rsid w:val="00852901"/>
    <w:rsid w:val="008538D4"/>
    <w:rsid w:val="00871929"/>
    <w:rsid w:val="0087224A"/>
    <w:rsid w:val="00895DA1"/>
    <w:rsid w:val="008C4E81"/>
    <w:rsid w:val="008D1A1C"/>
    <w:rsid w:val="008E4C70"/>
    <w:rsid w:val="008E7274"/>
    <w:rsid w:val="008F4982"/>
    <w:rsid w:val="00915392"/>
    <w:rsid w:val="009467C8"/>
    <w:rsid w:val="00950210"/>
    <w:rsid w:val="009B667E"/>
    <w:rsid w:val="009C2F17"/>
    <w:rsid w:val="009C4049"/>
    <w:rsid w:val="009D3D6E"/>
    <w:rsid w:val="009F5A75"/>
    <w:rsid w:val="00A1001F"/>
    <w:rsid w:val="00A22C51"/>
    <w:rsid w:val="00A40E12"/>
    <w:rsid w:val="00A4241F"/>
    <w:rsid w:val="00A52871"/>
    <w:rsid w:val="00A55B01"/>
    <w:rsid w:val="00A703F6"/>
    <w:rsid w:val="00AC1BEE"/>
    <w:rsid w:val="00AF62A4"/>
    <w:rsid w:val="00AF64DA"/>
    <w:rsid w:val="00B072F7"/>
    <w:rsid w:val="00B10E6E"/>
    <w:rsid w:val="00B27934"/>
    <w:rsid w:val="00B93A85"/>
    <w:rsid w:val="00BC096E"/>
    <w:rsid w:val="00BE6501"/>
    <w:rsid w:val="00BF231A"/>
    <w:rsid w:val="00BF4B77"/>
    <w:rsid w:val="00C013B0"/>
    <w:rsid w:val="00C01699"/>
    <w:rsid w:val="00C36633"/>
    <w:rsid w:val="00C4736F"/>
    <w:rsid w:val="00C52F6B"/>
    <w:rsid w:val="00C5521D"/>
    <w:rsid w:val="00C713D1"/>
    <w:rsid w:val="00C76C5D"/>
    <w:rsid w:val="00C8494A"/>
    <w:rsid w:val="00C90F70"/>
    <w:rsid w:val="00C91862"/>
    <w:rsid w:val="00CF42D5"/>
    <w:rsid w:val="00CF4A12"/>
    <w:rsid w:val="00D10BFC"/>
    <w:rsid w:val="00D11195"/>
    <w:rsid w:val="00D86D96"/>
    <w:rsid w:val="00D91458"/>
    <w:rsid w:val="00DB222F"/>
    <w:rsid w:val="00DD15A6"/>
    <w:rsid w:val="00DD1805"/>
    <w:rsid w:val="00DD1CF2"/>
    <w:rsid w:val="00E11625"/>
    <w:rsid w:val="00E13432"/>
    <w:rsid w:val="00E55C86"/>
    <w:rsid w:val="00E61BC5"/>
    <w:rsid w:val="00E71275"/>
    <w:rsid w:val="00E84945"/>
    <w:rsid w:val="00ED2DE1"/>
    <w:rsid w:val="00ED5D1E"/>
    <w:rsid w:val="00EF0318"/>
    <w:rsid w:val="00EF0BA5"/>
    <w:rsid w:val="00F07E3A"/>
    <w:rsid w:val="00F169A7"/>
    <w:rsid w:val="00F51192"/>
    <w:rsid w:val="00F71C36"/>
    <w:rsid w:val="00F7270D"/>
    <w:rsid w:val="00F91059"/>
    <w:rsid w:val="00FA33DD"/>
    <w:rsid w:val="00FC5B43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B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4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049"/>
  </w:style>
  <w:style w:type="paragraph" w:styleId="a6">
    <w:name w:val="footer"/>
    <w:basedOn w:val="a"/>
    <w:link w:val="a7"/>
    <w:uiPriority w:val="99"/>
    <w:unhideWhenUsed/>
    <w:rsid w:val="009C4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049"/>
  </w:style>
  <w:style w:type="paragraph" w:styleId="a8">
    <w:name w:val="Balloon Text"/>
    <w:basedOn w:val="a"/>
    <w:link w:val="a9"/>
    <w:uiPriority w:val="99"/>
    <w:semiHidden/>
    <w:unhideWhenUsed/>
    <w:rsid w:val="00E8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2025-10-31T00:21:00Z</dcterms:created>
  <dcterms:modified xsi:type="dcterms:W3CDTF">2025-10-31T00:21:00Z</dcterms:modified>
</cp:coreProperties>
</file>